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4" w:rsidRPr="00AE39AE" w:rsidRDefault="00197D54" w:rsidP="00197D5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proofErr w:type="gramStart"/>
      <w:r w:rsidRPr="00AE39AE">
        <w:rPr>
          <w:rFonts w:ascii="Arial" w:eastAsia="Times New Roman" w:hAnsi="Arial" w:cs="Arial"/>
          <w:b/>
          <w:bCs/>
          <w:color w:val="222222"/>
          <w:lang w:eastAsia="ru-RU"/>
        </w:rPr>
        <w:t>ИНФОРМАЦИОННАЯ ПАМЯТКА</w:t>
      </w:r>
      <w:r w:rsidRPr="00AE39AE">
        <w:rPr>
          <w:rFonts w:ascii="Arial" w:eastAsia="Times New Roman" w:hAnsi="Arial" w:cs="Arial"/>
          <w:b/>
          <w:bCs/>
          <w:color w:val="222222"/>
          <w:lang w:eastAsia="ru-RU"/>
        </w:rPr>
        <w:br/>
        <w:t>ДЛЯ ОБУЧАЮЩИХСЯ ДЛЯ РАЗМЕЩЕНИЯ</w:t>
      </w:r>
      <w:r w:rsidRPr="00AE39AE">
        <w:rPr>
          <w:rFonts w:ascii="Arial" w:eastAsia="Times New Roman" w:hAnsi="Arial" w:cs="Arial"/>
          <w:b/>
          <w:bCs/>
          <w:color w:val="222222"/>
          <w:lang w:eastAsia="ru-RU"/>
        </w:rPr>
        <w:br/>
        <w:t>НА ОФИЦИАЛЬНЫХ ИНТЕРНЕТ-</w:t>
      </w:r>
      <w:r>
        <w:rPr>
          <w:rFonts w:ascii="Arial" w:eastAsia="Times New Roman" w:hAnsi="Arial" w:cs="Arial"/>
          <w:b/>
          <w:bCs/>
          <w:color w:val="222222"/>
          <w:lang w:eastAsia="ru-RU"/>
        </w:rPr>
        <w:t xml:space="preserve"> </w:t>
      </w:r>
      <w:r w:rsidRPr="00AE39AE">
        <w:rPr>
          <w:rFonts w:ascii="Arial" w:eastAsia="Times New Roman" w:hAnsi="Arial" w:cs="Arial"/>
          <w:b/>
          <w:bCs/>
          <w:color w:val="222222"/>
          <w:lang w:eastAsia="ru-RU"/>
        </w:rPr>
        <w:t>РЕСУРСАХ</w:t>
      </w:r>
      <w:proofErr w:type="gramEnd"/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Компьютерные вирусы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b/>
          <w:color w:val="222222"/>
          <w:lang w:eastAsia="ru-RU"/>
        </w:rPr>
        <w:t>Компьютерный вирус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Методы защиты от вредоносных программ: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2. Постоянно устанавливай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пачти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Ограничь физический доступ к компьютеру для посторонних лиц;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6. Используй внешние носители информации, такие как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флешка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, диск или файл из интернета, только из проверенных источников;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Сети WI-FI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AE39AE">
        <w:rPr>
          <w:rFonts w:ascii="Arial" w:eastAsia="Times New Roman" w:hAnsi="Arial" w:cs="Arial"/>
          <w:b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Wireless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Fidelity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", который переводится как "беспроводная точность".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Hi-Fi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, что в переводе означает "высокая точность".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сети не являются безопасными.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Советы по безопасности работы в общедоступных сетях </w:t>
      </w: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>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lastRenderedPageBreak/>
        <w:t xml:space="preserve">2. Используй и обновляй антивирусные программы и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брандмауер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. Тем самым ты обезопасишь себя от закачки вируса на твое устройство;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3. При использовании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выхода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в социальные сети или в электронную почту;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веб-адреса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вводи именно "https://";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6. В мобильном телефоне отключи функцию "Подключение к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Wi-Fi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без твоего согласия.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Социальные сети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Facebook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Основные советы по безопасности в социальных сетях: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Электронные деньги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b/>
          <w:color w:val="222222"/>
          <w:lang w:eastAsia="ru-RU"/>
        </w:rPr>
        <w:t>Электронные деньги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 - это очень удобный способ платежей, однако существуют мошенники, которые хотят получить эти деньги.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неанонимных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идентификация пользователя является обязательной.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фиатные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деньги (равны государственным валютам) и электронные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нефиатные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деньги (не равны государственным валютам).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Основные советы по безопасной работе с электронными деньгами: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Не вводи свои личные данные на сайтах, которым не доверяешь.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Электронная почта</w:t>
      </w:r>
    </w:p>
    <w:p w:rsidR="00197D54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b/>
          <w:color w:val="222222"/>
          <w:lang w:eastAsia="ru-RU"/>
        </w:rPr>
        <w:t>Электронная почта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</w:p>
    <w:p w:rsidR="00197D54" w:rsidRPr="00197D54" w:rsidRDefault="00197D54" w:rsidP="00197D5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ru-RU"/>
        </w:rPr>
        <w:t>имя_пользователя@имя_домена</w:t>
      </w:r>
      <w:proofErr w:type="spellEnd"/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Также кроме передачи простого текста, имеется возможность передавать файлы.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Основные советы по безопасной работе с электронной почтой: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97D54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2. Не указывай в личной почте личную информацию. 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Например, лучше выбрать "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музыкальный_фанат@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" или "рок2013" вместо "тема13";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Кибербуллинг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 или виртуальное издевательство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AE39AE">
        <w:rPr>
          <w:rFonts w:ascii="Arial" w:eastAsia="Times New Roman" w:hAnsi="Arial" w:cs="Arial"/>
          <w:b/>
          <w:color w:val="222222"/>
          <w:lang w:eastAsia="ru-RU"/>
        </w:rPr>
        <w:t>Кибербуллинг</w:t>
      </w:r>
      <w:proofErr w:type="spellEnd"/>
      <w:r w:rsidRPr="00AE39AE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различных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интернет-сервисов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lastRenderedPageBreak/>
        <w:t xml:space="preserve">Основные советы по борьбе с </w:t>
      </w: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кибербуллингом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>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2. Управляй своей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киберрепутацией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анонимным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аккаунтом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Соблюдай свою виртуальную честь смолоду;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7.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Бан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8. Если ты свидетель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Мобильный телефон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Основные советы для безопасности мобильного телефона: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контент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, в нем могут быть скрыты какие-то платные услуги;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Необходимо обновлять операционную систему твоего смартфона;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Используй антивирусные программы для мобильных телефонов;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cookies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Периодически проверяй, какие платные услуги активированы на твоем номере;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AE39AE">
        <w:rPr>
          <w:rFonts w:ascii="Arial" w:eastAsia="Times New Roman" w:hAnsi="Arial" w:cs="Arial"/>
          <w:b/>
          <w:color w:val="222222"/>
          <w:lang w:eastAsia="ru-RU"/>
        </w:rPr>
        <w:lastRenderedPageBreak/>
        <w:t>Bluetooth</w:t>
      </w:r>
      <w:proofErr w:type="spellEnd"/>
      <w:r w:rsidRPr="00AE39AE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Pr="00AE39AE">
        <w:rPr>
          <w:rFonts w:ascii="Arial" w:eastAsia="Times New Roman" w:hAnsi="Arial" w:cs="Arial"/>
          <w:color w:val="222222"/>
          <w:lang w:eastAsia="ru-RU"/>
        </w:rPr>
        <w:t>должен быть выключен, когда ты им не пользуешься. Не забывай иногда проверять это.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Online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 игры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Современные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онлайн-игры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патчи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(цифровые заплатки для программ), закрываются уязвимости серверов.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Основные советы по безопасности </w:t>
      </w:r>
      <w:proofErr w:type="gramStart"/>
      <w:r w:rsidRPr="00AE39AE">
        <w:rPr>
          <w:rFonts w:ascii="Arial" w:eastAsia="Times New Roman" w:hAnsi="Arial" w:cs="Arial"/>
          <w:b/>
          <w:color w:val="FF0000"/>
          <w:lang w:eastAsia="ru-RU"/>
        </w:rPr>
        <w:t>твоего</w:t>
      </w:r>
      <w:proofErr w:type="gramEnd"/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 игрового </w:t>
      </w: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аккаунта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>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скринов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3. Не указывай личную информацию в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профайле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игры;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Уважай других участников по игре;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5. Не устанавливай неофициальные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патчи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 моды;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6. Используй сложные и разные пароли;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Фишинг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 или кража личных данных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интернет-технологий</w:t>
      </w:r>
      <w:proofErr w:type="spellEnd"/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Так появилась новая угроза: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интернет-мошенничества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или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фишинг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, главная цель которого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состоит в получении конфиденциальных данных пользователей - логинов и паролей. На английском языке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phishing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читается как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фишинг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(от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fishing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рыбная ловля,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password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пароль).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 xml:space="preserve">Основные советы по борьбе с </w:t>
      </w:r>
      <w:proofErr w:type="spellStart"/>
      <w:r w:rsidRPr="00AE39AE">
        <w:rPr>
          <w:rFonts w:ascii="Arial" w:eastAsia="Times New Roman" w:hAnsi="Arial" w:cs="Arial"/>
          <w:b/>
          <w:color w:val="FF0000"/>
          <w:lang w:eastAsia="ru-RU"/>
        </w:rPr>
        <w:t>фишингом</w:t>
      </w:r>
      <w:proofErr w:type="spellEnd"/>
      <w:r w:rsidRPr="00AE39AE">
        <w:rPr>
          <w:rFonts w:ascii="Arial" w:eastAsia="Times New Roman" w:hAnsi="Arial" w:cs="Arial"/>
          <w:b/>
          <w:color w:val="FF0000"/>
          <w:lang w:eastAsia="ru-RU"/>
        </w:rPr>
        <w:t>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1. Следи за своим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аккаунтом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2. Используй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безопасные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веб-сайты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, в том числе,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интернет-магазинов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 поисковых систем;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фишинговые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сайты;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Установи надежный пароль (PIN) на мобильный телефон;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lastRenderedPageBreak/>
        <w:t>6. Отключи сохранение пароля в браузере;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Цифровая репутация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близких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все это накапливается в сети.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Основные советы по защите цифровой репутации: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блоге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или в социальной сети;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Авторское право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Термин "</w:t>
      </w:r>
      <w:r w:rsidRPr="00AE39AE">
        <w:rPr>
          <w:rFonts w:ascii="Arial" w:eastAsia="Times New Roman" w:hAnsi="Arial" w:cs="Arial"/>
          <w:b/>
          <w:color w:val="222222"/>
          <w:lang w:eastAsia="ru-RU"/>
        </w:rPr>
        <w:t>интеллектуальная собственность</w:t>
      </w:r>
      <w:r w:rsidRPr="00AE39AE">
        <w:rPr>
          <w:rFonts w:ascii="Arial" w:eastAsia="Times New Roman" w:hAnsi="Arial" w:cs="Arial"/>
          <w:color w:val="222222"/>
          <w:lang w:eastAsia="ru-RU"/>
        </w:rPr>
        <w:t>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b/>
          <w:color w:val="222222"/>
          <w:lang w:eastAsia="ru-RU"/>
        </w:rPr>
        <w:t>Авторские права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к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многим рискам: от потери данных к твоим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аккаунтам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97D54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lastRenderedPageBreak/>
        <w:t>О портале</w:t>
      </w:r>
    </w:p>
    <w:p w:rsidR="00197D54" w:rsidRPr="00AE39AE" w:rsidRDefault="00197D54" w:rsidP="00197D5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Сетевичок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.р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>ф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D3F2F" w:rsidRDefault="008D3F2F"/>
    <w:sectPr w:rsidR="008D3F2F" w:rsidSect="00197D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D54"/>
    <w:rsid w:val="00197D54"/>
    <w:rsid w:val="003B7D33"/>
    <w:rsid w:val="008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2475</Words>
  <Characters>14109</Characters>
  <Application>Microsoft Office Word</Application>
  <DocSecurity>0</DocSecurity>
  <Lines>117</Lines>
  <Paragraphs>33</Paragraphs>
  <ScaleCrop>false</ScaleCrop>
  <Company>Grizli777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2021-02-27T08:52:00Z</dcterms:created>
  <dcterms:modified xsi:type="dcterms:W3CDTF">2021-02-27T09:05:00Z</dcterms:modified>
</cp:coreProperties>
</file>